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ndicon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ndicon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